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17.jpeg" ContentType="image/jpe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8.jpeg" ContentType="image/jpeg"/>
  <Override PartName="/word/media/image7.png" ContentType="image/pn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png" ContentType="image/png"/>
  <Override PartName="/word/media/image15.jpeg" ContentType="image/jpeg"/>
  <Override PartName="/word/media/image16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32"/>
          <w:szCs w:val="32"/>
          <w:shd w:fill="auto" w:val="clear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4643755" cy="482600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3280" cy="482040"/>
                        </a:xfrm>
                      </wpg:grpSpPr>
                      <wps:wsp>
                        <wps:cNvSpPr/>
                        <wps:spPr>
                          <a:xfrm>
                            <a:off x="4110480" y="143640"/>
                            <a:ext cx="53280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281" descr="http://www.alligatorboogaloo.com/uke/chords/chord_2010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" style="position:absolute;margin-left:0pt;margin-top:0pt;width:365.6pt;height:37.95pt" coordorigin="0,0" coordsize="7312,759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ID="TextBox 159" stroked="f" style="position:absolute;left:6473;top:226;width:838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281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14440" cy="483870"/>
                <wp:effectExtent l="0" t="0" r="0" b="0"/>
                <wp:wrapNone/>
                <wp:docPr id="2" name="Shap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3680" cy="483120"/>
                        </a:xfrm>
                      </wpg:grpSpPr>
                      <wps:wsp>
                        <wps:cNvSpPr/>
                        <wps:spPr>
                          <a:xfrm>
                            <a:off x="6009120" y="144720"/>
                            <a:ext cx="3049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Picture 283" descr="http://www.alligatorboogaloo.com/uke/chords/chord_0003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2" style="position:absolute;margin-left:0pt;margin-top:0pt;width:497.15pt;height:38.05pt" coordorigin="0,0" coordsize="9943,761">
                <v:shape id="shape_0" ID="TextBox 172" stroked="f" style="position:absolute;left:9463;top:228;width:47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83" stroked="f" style="position:absolute;left:0;top:0;width:56;height:56;mso-wrap-style:none;v-text-anchor:middle" type="shapetype_75">
                  <v:imagedata r:id="rId5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718175" cy="464820"/>
                <wp:effectExtent l="0" t="0" r="0" b="0"/>
                <wp:wrapNone/>
                <wp:docPr id="3" name="Shape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520" cy="464040"/>
                        </a:xfrm>
                      </wpg:grpSpPr>
                      <wps:wsp>
                        <wps:cNvSpPr/>
                        <wps:spPr>
                          <a:xfrm>
                            <a:off x="4879440" y="125640"/>
                            <a:ext cx="8380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" name="Picture 286" descr="http://www.alligatorboogaloo.com/uke/chords/chord_3211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3" style="position:absolute;margin-left:0pt;margin-top:0pt;width:450.2pt;height:36.55pt" coordorigin="0,0" coordsize="9004,731">
                <v:shape id="shape_0" ID="TextBox 169" stroked="f" style="position:absolute;left:7684;top:198;width:131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86" stroked="f" style="position:absolute;left:0;top:0;width:56;height:56;mso-wrap-style:none;v-text-anchor:middle" type="shapetype_75">
                  <v:imagedata r:id="rId7" o:detectmouseclick="t"/>
                  <v:stroke color="black" weight="9360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32"/>
          <w:szCs w:val="32"/>
          <w:shd w:fill="auto" w:val="clear"/>
        </w:rPr>
        <w:t>J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ohnny B. Goode (Chuck Berry, </w:t>
      </w:r>
      <w:r>
        <w:rPr>
          <w:rFonts w:cs="Arial" w:ascii="Arial" w:hAnsi="Arial"/>
          <w:b/>
          <w:sz w:val="32"/>
          <w:szCs w:val="32"/>
          <w:shd w:fill="auto" w:val="clear"/>
        </w:rPr>
        <w:t>1957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) </w:t>
      </w:r>
      <w:r>
        <w:rPr>
          <w:rFonts w:cs="Arial" w:ascii="Arial" w:hAnsi="Arial"/>
          <w:b/>
          <w:sz w:val="32"/>
          <w:szCs w:val="32"/>
          <w:shd w:fill="auto" w:val="clear"/>
        </w:rPr>
        <w:t>(C)</w:t>
      </w:r>
    </w:p>
    <w:p>
      <w:pPr>
        <w:pStyle w:val="Normal"/>
        <w:bidi w:val="0"/>
        <w:spacing w:before="0" w:after="0"/>
        <w:ind w:left="0" w:right="0" w:hanging="0"/>
        <w:rPr>
          <w:rFonts w:ascii="Arial" w:hAnsi="Arial" w:cs="Arial"/>
          <w:b/>
          <w:b/>
          <w:sz w:val="24"/>
          <w:szCs w:val="24"/>
          <w:shd w:fill="FFFF00" w:val="clear"/>
        </w:rPr>
      </w:pPr>
      <w:r>
        <w:rPr>
          <w:rFonts w:cs="Arial" w:ascii="Arial" w:hAnsi="Arial"/>
          <w:b/>
          <w:sz w:val="24"/>
          <w:szCs w:val="24"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59"/>
        <w:gridCol w:w="1153"/>
      </w:tblGrid>
      <w:tr>
        <w:trPr/>
        <w:tc>
          <w:tcPr>
            <w:tcW w:w="9359" w:type="dxa"/>
            <w:vMerge w:val="restart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sz w:val="26"/>
                <w:szCs w:val="26"/>
              </w:rPr>
              <w:t>: C  F C  G  F C  G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Deep down Louisiana close to New Orleans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Way back up in the woods among the evergreens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F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There stood a log cabin made of earth and wood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Where lived a country boy named Johnny B. Goode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Who never ever learned to read or write so well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                                     F            C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But he could play the guitar just like a ringing a bell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76" w:before="0" w:after="0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Chorus: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b/>
                <w:b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C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>Go go, Go Johnny go - Go, Go Johnny go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b/>
                <w:b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F                              C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>Go, Go Johnny go - Go, Go Johnny go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b/>
                <w:b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G   F               C            G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>Go, Johnny B. Goode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            </w:t>
            </w:r>
            <w:r>
              <w:rPr>
                <w:rFonts w:cs="Arial" w:ascii="Arial" w:hAnsi="Arial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:   C         |  G  |  C  |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He used to carry his guitar in a gunny sack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Go sit beneath the tree by the railroad track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Oh, the engineers would see him sitting in the shade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Strumming with the rhythm that the drivers made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People passing by they would stop and say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                              F               C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Oh my that little country boy could play. </w:t>
            </w: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Chorus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His mother told him "Someday you will be a man,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you will be the leader of a big old band.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F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Many people coming from miles around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To hear you play your music when the sun go down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Maybe someday your name will be in lights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C              F          C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Saying Johnny B. Goode tonight."  </w:t>
            </w: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 w:cs="Arial"/>
                <w:b/>
                <w:b/>
                <w:sz w:val="12"/>
                <w:szCs w:val="12"/>
                <w:shd w:fill="FFFF00" w:val="clear"/>
              </w:rPr>
            </w:pPr>
            <w:r>
              <w:rPr>
                <w:rFonts w:cs="Arial" w:ascii="Arial" w:hAnsi="Arial"/>
                <w:b/>
                <w:sz w:val="12"/>
                <w:szCs w:val="12"/>
                <w:shd w:fill="FFFF00" w:val="clear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  <w:docGrid w:type="default" w:linePitch="312" w:charSpace="4294961151"/>
        </w:sectPr>
        <w:pStyle w:val="Normal"/>
        <w:bidi w:val="0"/>
        <w:spacing w:before="0" w:after="0"/>
        <w:ind w:left="0" w:right="0" w:hanging="0"/>
        <w:rPr>
          <w:rFonts w:ascii="Arial" w:hAnsi="Arial" w:cs="Arial"/>
          <w:b/>
          <w:b/>
          <w:shd w:fill="FFFF00" w:val="clear"/>
        </w:rPr>
      </w:pPr>
      <w:r>
        <w:rPr>
          <w:rFonts w:cs="Arial" w:ascii="Arial" w:hAnsi="Arial"/>
          <w:b/>
          <w:shd w:fill="FFFF00" w:val="clear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32"/>
          <w:szCs w:val="32"/>
          <w:shd w:fill="auto" w:val="clear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4643755" cy="482600"/>
                <wp:effectExtent l="0" t="0" r="0" b="0"/>
                <wp:wrapNone/>
                <wp:docPr id="10" name="Shape1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3280" cy="482040"/>
                        </a:xfrm>
                      </wpg:grpSpPr>
                      <wps:wsp>
                        <wps:cNvSpPr/>
                        <wps:spPr>
                          <a:xfrm>
                            <a:off x="4110480" y="143640"/>
                            <a:ext cx="53280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281_1" descr="http://www.alligatorboogaloo.com/uke/chords/chord_2010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_0" style="position:absolute;margin-left:0pt;margin-top:0pt;width:365.6pt;height:37.95pt" coordorigin="0,0" coordsize="7312,759">
                <v:shape id="shape_0" ID="TextBox 159_1" stroked="f" style="position:absolute;left:6473;top:226;width:838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81_1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14440" cy="483870"/>
                <wp:effectExtent l="0" t="0" r="0" b="0"/>
                <wp:wrapNone/>
                <wp:docPr id="11" name="Shape2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3680" cy="483120"/>
                        </a:xfrm>
                      </wpg:grpSpPr>
                      <wps:wsp>
                        <wps:cNvSpPr/>
                        <wps:spPr>
                          <a:xfrm>
                            <a:off x="6009120" y="144720"/>
                            <a:ext cx="3049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Picture 283_1" descr="http://www.alligatorboogaloo.com/uke/chords/chord_0003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2_0" style="position:absolute;margin-left:0pt;margin-top:0pt;width:497.15pt;height:38.05pt" coordorigin="0,0" coordsize="9943,761">
                <v:shape id="shape_0" ID="TextBox 172_1" stroked="f" style="position:absolute;left:9463;top:228;width:47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83_1" stroked="f" style="position:absolute;left:0;top:0;width:56;height:56;mso-wrap-style:none;v-text-anchor:middle" type="shapetype_75">
                  <v:imagedata r:id="rId5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718175" cy="464820"/>
                <wp:effectExtent l="0" t="0" r="0" b="0"/>
                <wp:wrapNone/>
                <wp:docPr id="12" name="Shape3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520" cy="464040"/>
                        </a:xfrm>
                      </wpg:grpSpPr>
                      <wps:wsp>
                        <wps:cNvSpPr/>
                        <wps:spPr>
                          <a:xfrm>
                            <a:off x="4879440" y="125640"/>
                            <a:ext cx="8380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" name="Picture 286_1" descr="http://www.alligatorboogaloo.com/uke/chords/chord_3211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3_0" style="position:absolute;margin-left:0pt;margin-top:0pt;width:450.2pt;height:36.55pt" coordorigin="0,0" coordsize="9004,731">
                <v:shape id="shape_0" ID="TextBox 169_1" stroked="f" style="position:absolute;left:7684;top:198;width:131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86_1" stroked="f" style="position:absolute;left:0;top:0;width:56;height:56;mso-wrap-style:none;v-text-anchor:middle" type="shapetype_75">
                  <v:imagedata r:id="rId7" o:detectmouseclick="t"/>
                  <v:stroke color="black" weight="9360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32"/>
          <w:szCs w:val="32"/>
          <w:shd w:fill="auto" w:val="clear"/>
        </w:rPr>
        <w:t>J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ohnny B. Goode (Chuck Berry, </w:t>
      </w:r>
      <w:r>
        <w:rPr>
          <w:rFonts w:cs="Arial" w:ascii="Arial" w:hAnsi="Arial"/>
          <w:b/>
          <w:sz w:val="32"/>
          <w:szCs w:val="32"/>
          <w:shd w:fill="auto" w:val="clear"/>
        </w:rPr>
        <w:t>1957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) </w:t>
      </w:r>
      <w:r>
        <w:rPr>
          <w:rFonts w:cs="Arial" w:ascii="Arial" w:hAnsi="Arial"/>
          <w:b/>
          <w:sz w:val="32"/>
          <w:szCs w:val="32"/>
          <w:shd w:fill="auto" w:val="clear"/>
        </w:rPr>
        <w:t>(G)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/>
          <w:b/>
          <w:shd w:fill="FFFF00" w:val="clear"/>
        </w:rPr>
      </w:pPr>
      <w:r>
        <w:rPr>
          <w:rFonts w:cs="Arial" w:ascii="Arial" w:hAnsi="Arial"/>
          <w:b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59"/>
        <w:gridCol w:w="1153"/>
      </w:tblGrid>
      <w:tr>
        <w:trPr/>
        <w:tc>
          <w:tcPr>
            <w:tcW w:w="9359" w:type="dxa"/>
            <w:vMerge w:val="restart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: </w:t>
            </w: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sz w:val="26"/>
                <w:szCs w:val="26"/>
              </w:rPr>
              <w:t>D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C 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sz w:val="26"/>
                <w:szCs w:val="26"/>
              </w:rPr>
              <w:t>D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Deep down Louisiana close to New Orleans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Way back up in the woods among the evergreens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There stood a log cabin made of earth and wood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Where lived a country boy named Johnny B. Goode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D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Who never ever learned to read or write so well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But he could play the guitar just like a ringing a bell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lineRule="auto" w:line="276" w:before="0" w:after="0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Chorus: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b/>
                <w:b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G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>Go go, Go Johnny go - Go, Go Johnny go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b/>
                <w:b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C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G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>Go, Go Johnny go - Go, Go Johnny go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b/>
                <w:b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D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 xml:space="preserve">    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C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 xml:space="preserve">               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G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 xml:space="preserve">            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C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>Go, Johnny B. Goode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            </w:t>
            </w:r>
            <w:r>
              <w:rPr>
                <w:rFonts w:cs="Arial" w:ascii="Arial" w:hAnsi="Arial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:   G         |  C  |  G  |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He used to carry his guitar in a gunny sack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Go sit beneath the tree by the railroad track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Oh, the engineers would see him sitting in the shade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Strumming with the rhythm that the drivers made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D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People passing by they would stop and say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Oh my that little country boy could play. </w:t>
            </w: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Chorus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His mother told him "Someday you will be a man,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you will be the leader of a big old band.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Many people coming from miles around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To hear you play your music when the sun go down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D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Maybe someday your name will be in lights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Saying Johnny B. Goode tonight."  </w:t>
            </w: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 w:cs="Arial"/>
                <w:b/>
                <w:b/>
                <w:sz w:val="12"/>
                <w:szCs w:val="12"/>
                <w:shd w:fill="FFFF00" w:val="clear"/>
              </w:rPr>
            </w:pPr>
            <w:r>
              <w:rPr>
                <w:rFonts w:cs="Arial" w:ascii="Arial" w:hAnsi="Arial"/>
                <w:b/>
                <w:sz w:val="12"/>
                <w:szCs w:val="12"/>
                <w:shd w:fill="FFFF00" w:val="clear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80" w:hRule="atLeast"/>
        </w:trPr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7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  <w:docGrid w:type="default" w:linePitch="312" w:charSpace="4294961151"/>
        </w:sectPr>
        <w:pStyle w:val="Normal"/>
        <w:spacing w:lineRule="auto" w:line="240"/>
        <w:jc w:val="left"/>
        <w:rPr>
          <w:rFonts w:ascii="Arial" w:hAnsi="Arial" w:cs="Arial"/>
          <w:b/>
          <w:b/>
          <w:sz w:val="12"/>
          <w:szCs w:val="12"/>
          <w:shd w:fill="FFFF00" w:val="clear"/>
        </w:rPr>
      </w:pPr>
      <w:r>
        <w:rPr>
          <w:rFonts w:cs="Arial" w:ascii="Arial" w:hAnsi="Arial"/>
          <w:b/>
          <w:sz w:val="12"/>
          <w:szCs w:val="12"/>
          <w:shd w:fill="FFFF00" w:val="clear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32"/>
          <w:szCs w:val="32"/>
          <w:shd w:fill="auto" w:val="clear"/>
        </w:rPr>
      </w:pPr>
      <w:r>
        <w:rPr>
          <w:rFonts w:cs="Arial" w:ascii="Arial" w:hAnsi="Arial"/>
          <w:b/>
          <w:sz w:val="32"/>
          <w:szCs w:val="32"/>
          <w:shd w:fill="auto" w:val="clear"/>
        </w:rPr>
        <w:t xml:space="preserve">Johnny B. Goode (Chuck Berry, </w:t>
      </w:r>
      <w:r>
        <w:rPr>
          <w:rFonts w:cs="Arial" w:ascii="Arial" w:hAnsi="Arial"/>
          <w:b/>
          <w:sz w:val="32"/>
          <w:szCs w:val="32"/>
          <w:shd w:fill="auto" w:val="clear"/>
        </w:rPr>
        <w:t>1957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) </w:t>
      </w:r>
      <w:r>
        <w:rPr>
          <w:rFonts w:cs="Arial" w:ascii="Arial" w:hAnsi="Arial"/>
          <w:b/>
          <w:sz w:val="32"/>
          <w:szCs w:val="32"/>
          <w:shd w:fill="auto" w:val="clear"/>
        </w:rPr>
        <w:t>(NN)</w:t>
      </w:r>
    </w:p>
    <w:p>
      <w:pPr>
        <w:pStyle w:val="Normal"/>
        <w:spacing w:lineRule="auto" w:line="240"/>
        <w:jc w:val="left"/>
        <w:rPr>
          <w:rFonts w:ascii="Arial" w:hAnsi="Arial" w:cs="Arial"/>
          <w:b/>
          <w:b/>
          <w:shd w:fill="FFFF00" w:val="clear"/>
        </w:rPr>
      </w:pPr>
      <w:r>
        <w:rPr>
          <w:rFonts w:cs="Arial" w:ascii="Arial" w:hAnsi="Arial"/>
          <w:b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51"/>
        <w:gridCol w:w="720"/>
        <w:gridCol w:w="720"/>
        <w:gridCol w:w="721"/>
      </w:tblGrid>
      <w:tr>
        <w:trPr/>
        <w:tc>
          <w:tcPr>
            <w:tcW w:w="8351" w:type="dxa"/>
            <w:vMerge w:val="restart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: </w:t>
            </w:r>
            <w:r>
              <w:rPr>
                <w:rFonts w:cs="Arial" w:ascii="Arial" w:hAnsi="Arial"/>
                <w:b/>
                <w:sz w:val="26"/>
                <w:szCs w:val="26"/>
              </w:rPr>
              <w:t>1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sz w:val="26"/>
                <w:szCs w:val="26"/>
              </w:rPr>
              <w:t>4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sz w:val="26"/>
                <w:szCs w:val="26"/>
              </w:rPr>
              <w:t>1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sz w:val="26"/>
                <w:szCs w:val="26"/>
              </w:rPr>
              <w:t>5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4 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sz w:val="26"/>
                <w:szCs w:val="26"/>
              </w:rPr>
              <w:t>1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sz w:val="26"/>
                <w:szCs w:val="26"/>
              </w:rPr>
              <w:t>5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1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Deep down Louisiana close to New Orleans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Way back up in the woods among the evergreens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4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There stood a log cabin made of earth and wood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1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Where lived a country boy named Johnny B. Goode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5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Who never ever learned to read or write so well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1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4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1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But he could play the guitar just like a ringing a bell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lineRule="auto" w:line="276" w:before="0" w:after="0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Chorus: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b/>
                <w:b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1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>Go go, Go Johnny go - Go, Go Johnny go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b/>
                <w:b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4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1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>Go, Go Johnny go - Go, Go Johnny go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b/>
                <w:b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5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 xml:space="preserve">     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4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 xml:space="preserve">               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1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 xml:space="preserve">           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5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>Go, Johnny B. Goode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            </w:t>
            </w:r>
            <w:r>
              <w:rPr>
                <w:rFonts w:cs="Arial" w:ascii="Arial" w:hAnsi="Arial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:   1         |  5  |  1  |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1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He used to carry his guitar in a gunny sack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Go sit beneath the tree by the railroad track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4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Oh, the engineers would see him sitting in the shade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1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Strumming with the rhythm that the drivers made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5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People passing by they would stop and say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1 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4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1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Oh my that little country boy could play. </w:t>
            </w: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Chorus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1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His mother told him "Someday you will be a man,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you will be the leader of a big old band.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4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Many people coming from miles around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1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To hear you play your music when the sun go down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5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Maybe someday your name will be in lights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1 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4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1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Saying Johnny B. Goode tonight."  </w:t>
            </w: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 w:cs="Arial"/>
                <w:b/>
                <w:b/>
                <w:sz w:val="12"/>
                <w:szCs w:val="12"/>
                <w:shd w:fill="FFFF00" w:val="clear"/>
              </w:rPr>
            </w:pPr>
            <w:r>
              <w:rPr>
                <w:rFonts w:cs="Arial" w:ascii="Arial" w:hAnsi="Arial"/>
                <w:b/>
                <w:sz w:val="12"/>
                <w:szCs w:val="12"/>
                <w:shd w:fill="FFFF00" w:val="clear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TableContents"/>
              <w:tabs>
                <w:tab w:val="clear" w:pos="720"/>
              </w:tabs>
              <w:suppressAutoHyphens w:val="false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835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A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D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E</w:t>
            </w:r>
          </w:p>
        </w:tc>
      </w:tr>
      <w:tr>
        <w:trPr/>
        <w:tc>
          <w:tcPr>
            <w:tcW w:w="835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C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F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G</w:t>
            </w:r>
          </w:p>
        </w:tc>
      </w:tr>
      <w:tr>
        <w:trPr/>
        <w:tc>
          <w:tcPr>
            <w:tcW w:w="835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D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G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A</w:t>
            </w:r>
          </w:p>
        </w:tc>
      </w:tr>
      <w:tr>
        <w:trPr/>
        <w:tc>
          <w:tcPr>
            <w:tcW w:w="835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F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Bb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C</w:t>
            </w:r>
          </w:p>
        </w:tc>
      </w:tr>
      <w:tr>
        <w:trPr/>
        <w:tc>
          <w:tcPr>
            <w:tcW w:w="835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G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C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D</w:t>
            </w:r>
          </w:p>
        </w:tc>
      </w:tr>
      <w:tr>
        <w:trPr/>
        <w:tc>
          <w:tcPr>
            <w:tcW w:w="835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20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21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56" w:before="0" w:after="16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en-US" w:eastAsia="en-US" w:bidi="ar-SA"/>
    </w:rPr>
  </w:style>
  <w:style w:type="paragraph" w:styleId="NormalWeb">
    <w:name w:val="Normal (Web)"/>
    <w:basedOn w:val="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LibreOffice/7.0.4.2$Windows_X86_64 LibreOffice_project/dcf040e67528d9187c66b2379df5ea4407429775</Application>
  <AppVersion>15.0000</AppVersion>
  <Pages>3</Pages>
  <Words>731</Words>
  <Characters>2524</Characters>
  <CharactersWithSpaces>4045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2021-01-26T09:19:12Z</dcterms:created>
  <dc:creator/>
  <dc:description/>
  <dc:language>en-US</dc:language>
  <cp:lastModifiedBy/>
  <dcterms:modified xsi:type="dcterms:W3CDTF">2021-02-10T07:10:17Z</dcterms:modified>
  <cp:revision>13</cp:revision>
  <dc:subject/>
  <dc:title/>
</cp:coreProperties>
</file>