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Christmas Tree</w:t>
      </w: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O Tannenbaum,” f</w:t>
      </w:r>
      <w:r>
        <w:rPr>
          <w:rFonts w:ascii="Arial" w:hAnsi="Arial"/>
          <w:b/>
          <w:bCs/>
        </w:rPr>
        <w:t xml:space="preserve">irst verse attributed to August Zarnack, 1820; </w:t>
        <w:br/>
        <w:t>second and third verses by Ernst Gebhard Anschutz, 1824</w:t>
        <w:br/>
        <w:t>Translat</w:t>
      </w:r>
      <w:r>
        <w:rPr>
          <w:rFonts w:ascii="Arial" w:hAnsi="Arial"/>
          <w:b/>
          <w:bCs/>
        </w:rPr>
        <w:t>ion by John Rutter (alt.)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O Tannenbaum</w:t>
        </w:r>
      </w:hyperlink>
      <w:r>
        <w:rPr>
          <w:rFonts w:ascii="Arial" w:hAnsi="Arial"/>
          <w:b/>
          <w:bCs/>
        </w:rPr>
        <w:t xml:space="preserve"> by John Rutter and The Cambridge Singers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(Chords of first line)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Dm      G7 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How faithful-ly you blossom!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Dm      G7 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How faithful-ly you blossom!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F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Through summer’s heat and winter’s chill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G7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Your leaves are green and blooming still.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Dm      G7 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How faithful-ly you blossom!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 Dm        G7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With what de-light I see you!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 Dm        G7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With what de-light I see you!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F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When winter days are dark and drear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G7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You bring us hope for all the year.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  Dm        G7     G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With what delight I see you!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Dm      G7     G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you bear a joyful mess-age.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Dm      G7     G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you bear a joyful message: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F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That faith and hope shall ever bloom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Dm        G7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To bring us light in winter’s gloom.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G7  C                             Dm      G7     G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 Christmas tree, O   Christmas tree, you bear a joyful message.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9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Christmas Tree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O Tannenbaum,” f</w:t>
      </w:r>
      <w:r>
        <w:rPr>
          <w:rFonts w:ascii="Arial" w:hAnsi="Arial"/>
          <w:b/>
          <w:bCs/>
        </w:rPr>
        <w:t>irst verse attributed to August Zarnack, 1820;</w:t>
        <w:br/>
        <w:t>second and third verses by Ernst Gebhard Anschutz, 1824</w:t>
        <w:br/>
        <w:t>Translat</w:t>
      </w:r>
      <w:r>
        <w:rPr>
          <w:rFonts w:ascii="Arial" w:hAnsi="Arial"/>
          <w:b/>
          <w:bCs/>
        </w:rPr>
        <w:t>ion by John Rutter (alt.)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O Tannenbaum</w:t>
        </w:r>
      </w:hyperlink>
      <w:r>
        <w:rPr>
          <w:rFonts w:ascii="Arial" w:hAnsi="Arial"/>
          <w:b/>
          <w:bCs/>
        </w:rPr>
        <w:t xml:space="preserve"> by John Rutter and The Cambridge Singers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9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(Chords of first line)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Am      D7 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How faithful-ly you blossom!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Am      D7 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How faithful-ly you blossom!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summer’s heat and winter’s chill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D7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Your leaves are green and blooming still.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Am      D7 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How faithful-ly you blossom!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 Am        D7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With what de-light I see you!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 Am        D7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With what de-light I see you!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C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winter days are dark and drear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D7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bring us hope for all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  Am        D7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With what delight I see you!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Am      D7     D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you bear a joyful mess-age.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Am      D7     D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you bear a joyful message: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C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faith and hope shall ever bloom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D7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bring us light in winter’s gloom.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D7  G                             Am      D7     D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 Christmas tree, O   Christmas tree, you bear a joyful message.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8N8KVWAok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s8N8KVWAokU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LibreOffice/7.1.6.2$Windows_X86_64 LibreOffice_project/0e133318fcee89abacd6a7d077e292f1145735c3</Application>
  <AppVersion>15.0000</AppVersion>
  <Pages>2</Pages>
  <Words>530</Words>
  <Characters>2026</Characters>
  <CharactersWithSpaces>4097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2021-11-08T16:28:04Z</dcterms:created>
  <dc:creator/>
  <dc:description/>
  <dc:language>en-US</dc:language>
  <cp:lastModifiedBy/>
  <cp:lastPrinted>2021-11-10T08:36:45Z</cp:lastPrinted>
  <dcterms:modified xsi:type="dcterms:W3CDTF">2021-11-10T08:46:19Z</dcterms:modified>
  <cp:revision>9</cp:revision>
  <dc:subject/>
  <dc:title/>
</cp:coreProperties>
</file>