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Winter Wonderland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(Felix Bernard &amp; Richard Bernhard Smith, 1934; “</w:t>
      </w:r>
      <w:r>
        <w:rPr>
          <w:rFonts w:ascii="Arial" w:hAnsi="Arial"/>
          <w:b/>
          <w:bCs/>
          <w:sz w:val="24"/>
          <w:szCs w:val="24"/>
        </w:rPr>
        <w:t>Children’s Version</w:t>
      </w:r>
      <w:r>
        <w:rPr>
          <w:rFonts w:ascii="Arial" w:hAnsi="Arial"/>
          <w:b/>
          <w:bCs/>
          <w:sz w:val="24"/>
          <w:szCs w:val="24"/>
        </w:rPr>
        <w:t xml:space="preserve">,” </w:t>
      </w:r>
      <w:r>
        <w:rPr>
          <w:rFonts w:ascii="Arial" w:hAnsi="Arial"/>
          <w:b/>
          <w:bCs/>
          <w:sz w:val="24"/>
          <w:szCs w:val="24"/>
        </w:rPr>
        <w:t>1947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Winter Wonderland</w:t>
        </w:r>
      </w:hyperlink>
      <w:r>
        <w:rPr>
          <w:rFonts w:ascii="Arial" w:hAnsi="Arial"/>
          <w:b/>
          <w:bCs/>
          <w:sz w:val="24"/>
          <w:szCs w:val="24"/>
        </w:rPr>
        <w:t xml:space="preserve"> by Perry Como (1946)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(Last two lines of verse)   G7  Dm7  G7  Dm7  D7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C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Sleigh bells ring, are you list'nin', </w:t>
            </w:r>
            <w:r>
              <w:rPr>
                <w:rFonts w:ascii="Arial" w:hAnsi="Arial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sz w:val="28"/>
                <w:szCs w:val="28"/>
                <w:u w:val="none"/>
              </w:rPr>
              <w:t>n the lane snow is glist'nin'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Dm7            G7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 beautiful sight, we're happy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C                                           G7</w:t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Gone a-way is the blue-bird, </w:t>
            </w:r>
            <w:r>
              <w:rPr>
                <w:rFonts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ere to stay is a new bird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     Dm7     G7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He sings a love song as we go a-long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                      B7                    E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In the meadow we can build a snowman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B7               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Then pretend that he is Parson Brown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D7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He'll say, "Are you married?" We'll say, "No man"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A7                    D7                         G  -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But you can do the job when you're in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Later on we'll conspire as we dream by the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Dm7        G7            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To face una-fraid, the plans that we've made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D7                    G7                        C  D7 | G7  C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... in a winter ... 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" name="Image1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4" name="Image1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17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Winter Wonderland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5299710</wp:posOffset>
                </wp:positionH>
                <wp:positionV relativeFrom="paragraph">
                  <wp:posOffset>-243205</wp:posOffset>
                </wp:positionV>
                <wp:extent cx="1424940" cy="448945"/>
                <wp:effectExtent l="0" t="0" r="0" b="0"/>
                <wp:wrapNone/>
                <wp:docPr id="1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12.2pt;height:35.35pt;mso-wrap-distance-left:0pt;mso-wrap-distance-right:0pt;mso-wrap-distance-top:0pt;mso-wrap-distance-bottom:0pt;margin-top:-19.15pt;mso-position-vertical-relative:text;margin-left:417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(Felix Bernard &amp; Richard Bernhard Smith, 1934; “</w:t>
      </w:r>
      <w:r>
        <w:rPr>
          <w:rFonts w:ascii="Arial" w:hAnsi="Arial"/>
          <w:b/>
          <w:bCs/>
          <w:sz w:val="24"/>
          <w:szCs w:val="24"/>
        </w:rPr>
        <w:t>Children’s Version</w:t>
      </w:r>
      <w:r>
        <w:rPr>
          <w:rFonts w:ascii="Arial" w:hAnsi="Arial"/>
          <w:b/>
          <w:bCs/>
          <w:sz w:val="24"/>
          <w:szCs w:val="24"/>
        </w:rPr>
        <w:t xml:space="preserve">,” </w:t>
      </w:r>
      <w:r>
        <w:rPr>
          <w:rFonts w:ascii="Arial" w:hAnsi="Arial"/>
          <w:b/>
          <w:bCs/>
          <w:sz w:val="24"/>
          <w:szCs w:val="24"/>
        </w:rPr>
        <w:t>1947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Winter Wonderland</w:t>
        </w:r>
      </w:hyperlink>
      <w:r>
        <w:rPr>
          <w:rFonts w:ascii="Arial" w:hAnsi="Arial"/>
          <w:b/>
          <w:bCs/>
          <w:sz w:val="24"/>
          <w:szCs w:val="24"/>
        </w:rPr>
        <w:t xml:space="preserve"> by Perry Como (1946)</w:t>
      </w:r>
    </w:p>
    <w:p>
      <w:pPr>
        <w:pStyle w:val="PreformattedText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(Last two lines of verse)   C7  Gm7  C7  Gm7  G7  C7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F     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Sleigh bells ring, are you list'nin', in the lane snow is glist'nin'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Gm7            C7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 beautiful sight, we're happy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F       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Gone a-way is the blue-bird, here to stay is a new bird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Gm7     C7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 sings a love song as we go a-long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                E7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In the meadow we can build a snowman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                     E7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Then pretend that he is Parson Brown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G7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He'll say, "Are you married?" We'll say, "No man"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          G7                          C  -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you can do the job when you're in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Later on we'll conspire as we dream by the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 Gm7        C7            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face una-fraid, the plans that we've made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          C7                        F  G7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C7  F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... in a winter ... 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19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0" name="Image1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7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8" name="Image1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</w:tbl>
    <w:p>
      <w:pPr>
        <w:pStyle w:val="PreformattedText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Lyrics">
    <w:name w:val="lyrics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  <w:style w:type="paragraph" w:styleId="Chords">
    <w:name w:val="chords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jN0SwJIWbk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ijN0SwJIWbk" TargetMode="External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</TotalTime>
  <Application>LibreOffice/7.1.6.2$Windows_X86_64 LibreOffice_project/0e133318fcee89abacd6a7d077e292f1145735c3</Application>
  <AppVersion>15.0000</AppVersion>
  <Pages>2</Pages>
  <Words>396</Words>
  <Characters>1498</Characters>
  <CharactersWithSpaces>3012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2020-12-07T14:10:45Z</dcterms:created>
  <dc:creator/>
  <dc:description/>
  <dc:language>en-US</dc:language>
  <cp:lastModifiedBy/>
  <dcterms:modified xsi:type="dcterms:W3CDTF">2021-11-24T09:57:38Z</dcterms:modified>
  <cp:revision>37</cp:revision>
  <dc:subject/>
  <dc:title/>
</cp:coreProperties>
</file>